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4F63" w14:textId="7BDB586F" w:rsidR="003F6DF2" w:rsidRDefault="0021676E" w:rsidP="003F6DF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Karen Gridley</w:t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484477">
        <w:rPr>
          <w:rFonts w:ascii="Arial" w:hAnsi="Arial" w:cs="Arial"/>
          <w:b/>
          <w:sz w:val="20"/>
          <w:szCs w:val="20"/>
        </w:rPr>
        <w:t>Gary Copeland</w:t>
      </w:r>
    </w:p>
    <w:p w14:paraId="4ED53E8A" w14:textId="77777777" w:rsidR="003F6DF2" w:rsidRDefault="003F6DF2" w:rsidP="003F6DF2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SILC Chairperson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SILC Vice-Chairperson</w:t>
      </w:r>
    </w:p>
    <w:p w14:paraId="65CD0919" w14:textId="77777777" w:rsidR="004340E5" w:rsidRDefault="003F6DF2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6945743" wp14:editId="13E487B9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IL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038A" w14:textId="77777777" w:rsidR="00F61CA5" w:rsidRPr="003F6DF2" w:rsidRDefault="00F61CA5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10B777B" w14:textId="77777777" w:rsidR="004340E5" w:rsidRPr="00747A4E" w:rsidRDefault="004340E5" w:rsidP="00747A4E">
      <w:pPr>
        <w:spacing w:after="20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340E5">
        <w:rPr>
          <w:rFonts w:ascii="Arial" w:hAnsi="Arial" w:cs="Arial"/>
          <w:b/>
          <w:sz w:val="24"/>
          <w:szCs w:val="24"/>
        </w:rPr>
        <w:t>Missouri Statewide Independent Living Council (MOSILC)</w:t>
      </w:r>
    </w:p>
    <w:p w14:paraId="5FF3AC48" w14:textId="77777777" w:rsidR="004340E5" w:rsidRDefault="004340E5" w:rsidP="004340E5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340E5">
        <w:rPr>
          <w:rFonts w:ascii="Arial" w:hAnsi="Arial" w:cs="Arial"/>
          <w:color w:val="000000" w:themeColor="text1"/>
          <w:sz w:val="20"/>
          <w:szCs w:val="20"/>
        </w:rPr>
        <w:t>P.O. Box 104174, Jefferson City MO 65110-4174</w:t>
      </w:r>
    </w:p>
    <w:p w14:paraId="08BEA37B" w14:textId="03A502D1" w:rsidR="004340E5" w:rsidRPr="00326F2A" w:rsidRDefault="007D7DBB" w:rsidP="00326F2A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Office: (573) 415-8775</w:t>
      </w:r>
    </w:p>
    <w:p w14:paraId="1492556A" w14:textId="2F231A67" w:rsidR="00075CDE" w:rsidRPr="00075CDE" w:rsidRDefault="00075CDE" w:rsidP="004340E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75CDE">
        <w:rPr>
          <w:rFonts w:ascii="Arial" w:hAnsi="Arial" w:cs="Arial"/>
          <w:b/>
          <w:sz w:val="20"/>
          <w:szCs w:val="20"/>
          <w:u w:val="single"/>
        </w:rPr>
        <w:t>www.mosilc.org</w:t>
      </w:r>
      <w:r w:rsidRPr="00075CDE">
        <w:rPr>
          <w:rFonts w:ascii="Arial" w:hAnsi="Arial" w:cs="Arial"/>
          <w:b/>
          <w:sz w:val="20"/>
          <w:szCs w:val="20"/>
        </w:rPr>
        <w:tab/>
      </w:r>
      <w:r w:rsidRPr="00075CDE">
        <w:rPr>
          <w:rFonts w:ascii="Arial" w:hAnsi="Arial" w:cs="Arial"/>
          <w:b/>
          <w:sz w:val="20"/>
          <w:szCs w:val="20"/>
        </w:rPr>
        <w:tab/>
      </w:r>
      <w:r w:rsidRPr="00075CDE">
        <w:rPr>
          <w:rFonts w:ascii="Arial" w:hAnsi="Arial" w:cs="Arial"/>
          <w:b/>
          <w:sz w:val="20"/>
          <w:szCs w:val="20"/>
          <w:u w:val="single"/>
        </w:rPr>
        <w:t>AdonisTBrown@</w:t>
      </w:r>
      <w:r w:rsidR="000A58C4">
        <w:rPr>
          <w:rFonts w:ascii="Arial" w:hAnsi="Arial" w:cs="Arial"/>
          <w:b/>
          <w:sz w:val="20"/>
          <w:szCs w:val="20"/>
          <w:u w:val="single"/>
        </w:rPr>
        <w:t>mosilc.org</w:t>
      </w:r>
      <w:r w:rsidRPr="00075CDE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4CE39208" w14:textId="77777777" w:rsidR="004340E5" w:rsidRPr="004340E5" w:rsidRDefault="004340E5" w:rsidP="004340E5">
      <w:pPr>
        <w:spacing w:after="20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5ED61F3" w14:textId="01926DCB" w:rsidR="00C9588A" w:rsidRDefault="00C9588A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6304C">
        <w:rPr>
          <w:rFonts w:ascii="Arial" w:hAnsi="Arial" w:cs="Arial"/>
          <w:b/>
          <w:sz w:val="24"/>
          <w:szCs w:val="24"/>
        </w:rPr>
        <w:t xml:space="preserve">SILC </w:t>
      </w:r>
      <w:r w:rsidR="007B74D8">
        <w:rPr>
          <w:rFonts w:ascii="Arial" w:hAnsi="Arial" w:cs="Arial"/>
          <w:b/>
          <w:sz w:val="24"/>
          <w:szCs w:val="24"/>
        </w:rPr>
        <w:t xml:space="preserve">Governing Council </w:t>
      </w:r>
      <w:r w:rsidRPr="00B6304C">
        <w:rPr>
          <w:rFonts w:ascii="Arial" w:hAnsi="Arial" w:cs="Arial"/>
          <w:b/>
          <w:sz w:val="24"/>
          <w:szCs w:val="24"/>
        </w:rPr>
        <w:t>Quarterly Meeting</w:t>
      </w:r>
    </w:p>
    <w:p w14:paraId="0862E48D" w14:textId="4815F162" w:rsidR="007B74D8" w:rsidRDefault="007B74D8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Friday, May 15, 2020</w:t>
      </w:r>
    </w:p>
    <w:p w14:paraId="085CFA75" w14:textId="5D7878E8" w:rsidR="00326F2A" w:rsidRPr="00B6304C" w:rsidRDefault="00326F2A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10:00AM</w:t>
      </w:r>
      <w:r w:rsidR="009060EB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1:00PM</w:t>
      </w:r>
      <w:r w:rsidR="009060EB">
        <w:rPr>
          <w:rFonts w:ascii="Arial" w:hAnsi="Arial" w:cs="Arial"/>
          <w:b/>
          <w:sz w:val="24"/>
          <w:szCs w:val="24"/>
        </w:rPr>
        <w:t xml:space="preserve"> </w:t>
      </w:r>
      <w:r w:rsidR="007B74D8">
        <w:rPr>
          <w:rFonts w:ascii="Arial" w:hAnsi="Arial" w:cs="Arial"/>
          <w:b/>
          <w:sz w:val="24"/>
          <w:szCs w:val="24"/>
        </w:rPr>
        <w:t>CDT</w:t>
      </w:r>
    </w:p>
    <w:p w14:paraId="4F96EBC5" w14:textId="77777777" w:rsidR="00AE7E09" w:rsidRDefault="00AE7E09" w:rsidP="00C9588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96AA845" w14:textId="77777777" w:rsidR="00600587" w:rsidRPr="00600587" w:rsidRDefault="00600587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00587">
        <w:rPr>
          <w:rFonts w:ascii="Arial" w:hAnsi="Arial" w:cs="Arial"/>
          <w:sz w:val="24"/>
          <w:szCs w:val="24"/>
        </w:rPr>
        <w:t>Adonis Brown is inviting you to a scheduled Zoom meeting.</w:t>
      </w:r>
    </w:p>
    <w:p w14:paraId="1BC63FA7" w14:textId="77777777" w:rsidR="00600587" w:rsidRPr="00600587" w:rsidRDefault="00600587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F84A251" w14:textId="77777777" w:rsidR="00600587" w:rsidRPr="00600587" w:rsidRDefault="00600587" w:rsidP="00600587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00587">
        <w:rPr>
          <w:rFonts w:ascii="Arial" w:hAnsi="Arial" w:cs="Arial"/>
          <w:b/>
          <w:bCs/>
          <w:sz w:val="24"/>
          <w:szCs w:val="24"/>
        </w:rPr>
        <w:t>Topic: MOSILC Quarterly Governing Council Meeting</w:t>
      </w:r>
    </w:p>
    <w:p w14:paraId="3E53BD31" w14:textId="77777777" w:rsidR="00600587" w:rsidRPr="00600587" w:rsidRDefault="00600587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00587">
        <w:rPr>
          <w:rFonts w:ascii="Arial" w:hAnsi="Arial" w:cs="Arial"/>
          <w:sz w:val="24"/>
          <w:szCs w:val="24"/>
        </w:rPr>
        <w:t>Time: May 15, 2020 10:00 AM Central Time (US and Canada)</w:t>
      </w:r>
    </w:p>
    <w:p w14:paraId="2D8DCA62" w14:textId="77777777" w:rsidR="00600587" w:rsidRPr="00600587" w:rsidRDefault="00600587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399D351" w14:textId="77777777" w:rsidR="00600587" w:rsidRPr="00600587" w:rsidRDefault="00600587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00587">
        <w:rPr>
          <w:rFonts w:ascii="Arial" w:hAnsi="Arial" w:cs="Arial"/>
          <w:sz w:val="24"/>
          <w:szCs w:val="24"/>
        </w:rPr>
        <w:t>Join Zoom Meeting</w:t>
      </w:r>
    </w:p>
    <w:p w14:paraId="2F4C895E" w14:textId="67AE1851" w:rsidR="00600587" w:rsidRPr="00600587" w:rsidRDefault="009C4CAA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hyperlink r:id="rId6" w:history="1">
        <w:r w:rsidRPr="00073924">
          <w:rPr>
            <w:rStyle w:val="Hyperlink"/>
            <w:rFonts w:ascii="Arial" w:hAnsi="Arial" w:cs="Arial"/>
            <w:sz w:val="24"/>
            <w:szCs w:val="24"/>
          </w:rPr>
          <w:t>https://zoom.us/j/97242316009?pwd=Vkc0VDRhOE9tUTRPWnp4WG80VkY2dz09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63EA4CE" w14:textId="77777777" w:rsidR="00600587" w:rsidRPr="00600587" w:rsidRDefault="00600587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C453B84" w14:textId="77777777" w:rsidR="00600587" w:rsidRPr="00600587" w:rsidRDefault="00600587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00587">
        <w:rPr>
          <w:rFonts w:ascii="Arial" w:hAnsi="Arial" w:cs="Arial"/>
          <w:sz w:val="24"/>
          <w:szCs w:val="24"/>
        </w:rPr>
        <w:t>Meeting ID: 972 4231 6009</w:t>
      </w:r>
    </w:p>
    <w:p w14:paraId="17091823" w14:textId="77777777" w:rsidR="00600587" w:rsidRPr="00600587" w:rsidRDefault="00600587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00587">
        <w:rPr>
          <w:rFonts w:ascii="Arial" w:hAnsi="Arial" w:cs="Arial"/>
          <w:sz w:val="24"/>
          <w:szCs w:val="24"/>
        </w:rPr>
        <w:t>Password: 024812</w:t>
      </w:r>
    </w:p>
    <w:p w14:paraId="24EF2398" w14:textId="77777777" w:rsidR="00600587" w:rsidRPr="00600587" w:rsidRDefault="00600587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53531D9" w14:textId="77777777" w:rsidR="00600587" w:rsidRPr="00600587" w:rsidRDefault="00600587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00587">
        <w:rPr>
          <w:rFonts w:ascii="Arial" w:hAnsi="Arial" w:cs="Arial"/>
          <w:sz w:val="24"/>
          <w:szCs w:val="24"/>
        </w:rPr>
        <w:t>Dial by your location</w:t>
      </w:r>
    </w:p>
    <w:p w14:paraId="64C60B13" w14:textId="77777777" w:rsidR="00600587" w:rsidRPr="00600587" w:rsidRDefault="00600587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00587">
        <w:rPr>
          <w:rFonts w:ascii="Arial" w:hAnsi="Arial" w:cs="Arial"/>
          <w:sz w:val="24"/>
          <w:szCs w:val="24"/>
        </w:rPr>
        <w:t xml:space="preserve">        +1 312 626 6799 US (Chicago)</w:t>
      </w:r>
    </w:p>
    <w:p w14:paraId="1CA3CF6A" w14:textId="77777777" w:rsidR="00600587" w:rsidRPr="00600587" w:rsidRDefault="00600587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00587">
        <w:rPr>
          <w:rFonts w:ascii="Arial" w:hAnsi="Arial" w:cs="Arial"/>
          <w:sz w:val="24"/>
          <w:szCs w:val="24"/>
        </w:rPr>
        <w:t xml:space="preserve">        +1 646 558 8656 US (New York)</w:t>
      </w:r>
    </w:p>
    <w:p w14:paraId="5358E47B" w14:textId="77777777" w:rsidR="00600587" w:rsidRPr="00600587" w:rsidRDefault="00600587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00587">
        <w:rPr>
          <w:rFonts w:ascii="Arial" w:hAnsi="Arial" w:cs="Arial"/>
          <w:sz w:val="24"/>
          <w:szCs w:val="24"/>
        </w:rPr>
        <w:t xml:space="preserve">        +1 669 900 9128 US (San Jose)</w:t>
      </w:r>
    </w:p>
    <w:p w14:paraId="14422DC2" w14:textId="77777777" w:rsidR="00600587" w:rsidRPr="00600587" w:rsidRDefault="00600587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00587">
        <w:rPr>
          <w:rFonts w:ascii="Arial" w:hAnsi="Arial" w:cs="Arial"/>
          <w:sz w:val="24"/>
          <w:szCs w:val="24"/>
        </w:rPr>
        <w:t xml:space="preserve">        +1 253 215 8782 US</w:t>
      </w:r>
    </w:p>
    <w:p w14:paraId="49E2349B" w14:textId="77777777" w:rsidR="00600587" w:rsidRPr="00600587" w:rsidRDefault="00600587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00587">
        <w:rPr>
          <w:rFonts w:ascii="Arial" w:hAnsi="Arial" w:cs="Arial"/>
          <w:sz w:val="24"/>
          <w:szCs w:val="24"/>
        </w:rPr>
        <w:t xml:space="preserve">        +1 301 715 8592 US</w:t>
      </w:r>
    </w:p>
    <w:p w14:paraId="060902F1" w14:textId="77777777" w:rsidR="00600587" w:rsidRPr="00600587" w:rsidRDefault="00600587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00587">
        <w:rPr>
          <w:rFonts w:ascii="Arial" w:hAnsi="Arial" w:cs="Arial"/>
          <w:sz w:val="24"/>
          <w:szCs w:val="24"/>
        </w:rPr>
        <w:t xml:space="preserve">        +1 346 248 7799 US (Houston)</w:t>
      </w:r>
    </w:p>
    <w:p w14:paraId="0EC798C6" w14:textId="77777777" w:rsidR="00600587" w:rsidRDefault="00600587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076E18B" w14:textId="11A6C3E1" w:rsidR="00600587" w:rsidRPr="00600587" w:rsidRDefault="00600587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00587">
        <w:rPr>
          <w:rFonts w:ascii="Arial" w:hAnsi="Arial" w:cs="Arial"/>
          <w:sz w:val="24"/>
          <w:szCs w:val="24"/>
        </w:rPr>
        <w:t xml:space="preserve">Find your local number: </w:t>
      </w:r>
      <w:hyperlink r:id="rId7" w:history="1">
        <w:r w:rsidR="009C4CAA" w:rsidRPr="00073924">
          <w:rPr>
            <w:rStyle w:val="Hyperlink"/>
            <w:rFonts w:ascii="Arial" w:hAnsi="Arial" w:cs="Arial"/>
            <w:sz w:val="24"/>
            <w:szCs w:val="24"/>
          </w:rPr>
          <w:t>https://zoom.us/u/aryh0HKX5</w:t>
        </w:r>
      </w:hyperlink>
      <w:r w:rsidR="009C4CAA">
        <w:rPr>
          <w:rFonts w:ascii="Arial" w:hAnsi="Arial" w:cs="Arial"/>
          <w:sz w:val="24"/>
          <w:szCs w:val="24"/>
        </w:rPr>
        <w:t xml:space="preserve"> </w:t>
      </w:r>
    </w:p>
    <w:p w14:paraId="0BB754DC" w14:textId="77777777" w:rsidR="00600587" w:rsidRPr="00600587" w:rsidRDefault="00600587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33F3AB7" w14:textId="77777777" w:rsidR="00600587" w:rsidRPr="00600587" w:rsidRDefault="00600587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00587">
        <w:rPr>
          <w:rFonts w:ascii="Arial" w:hAnsi="Arial" w:cs="Arial"/>
          <w:sz w:val="24"/>
          <w:szCs w:val="24"/>
        </w:rPr>
        <w:t>Join by Skype for Business</w:t>
      </w:r>
    </w:p>
    <w:p w14:paraId="724B8709" w14:textId="5DEE5217" w:rsidR="008B14E4" w:rsidRPr="009A3248" w:rsidRDefault="009C4CAA" w:rsidP="006005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hyperlink r:id="rId8" w:history="1">
        <w:r w:rsidRPr="00073924">
          <w:rPr>
            <w:rStyle w:val="Hyperlink"/>
            <w:rFonts w:ascii="Arial" w:hAnsi="Arial" w:cs="Arial"/>
            <w:sz w:val="24"/>
            <w:szCs w:val="24"/>
          </w:rPr>
          <w:t>https://zoom.us/skype/97242316009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91F6C54" w14:textId="77777777" w:rsidR="008B14E4" w:rsidRDefault="008B14E4" w:rsidP="00F65F1B">
      <w:pPr>
        <w:spacing w:line="240" w:lineRule="auto"/>
        <w:contextualSpacing/>
      </w:pPr>
    </w:p>
    <w:p w14:paraId="21EDDDEE" w14:textId="77777777" w:rsidR="00600587" w:rsidRDefault="00600587" w:rsidP="00F65F1B">
      <w:pPr>
        <w:spacing w:line="240" w:lineRule="auto"/>
        <w:contextualSpacing/>
        <w:rPr>
          <w:b/>
          <w:bCs/>
          <w:u w:val="single"/>
        </w:rPr>
      </w:pPr>
    </w:p>
    <w:p w14:paraId="4DCC67BA" w14:textId="77777777" w:rsidR="00600587" w:rsidRDefault="00600587" w:rsidP="00F65F1B">
      <w:pPr>
        <w:spacing w:line="240" w:lineRule="auto"/>
        <w:contextualSpacing/>
        <w:rPr>
          <w:b/>
          <w:bCs/>
          <w:u w:val="single"/>
        </w:rPr>
      </w:pPr>
    </w:p>
    <w:p w14:paraId="5D4FA603" w14:textId="77777777" w:rsidR="00600587" w:rsidRDefault="00600587" w:rsidP="00F65F1B">
      <w:pPr>
        <w:spacing w:line="240" w:lineRule="auto"/>
        <w:contextualSpacing/>
        <w:rPr>
          <w:b/>
          <w:bCs/>
          <w:u w:val="single"/>
        </w:rPr>
      </w:pPr>
    </w:p>
    <w:p w14:paraId="52C6553F" w14:textId="77777777" w:rsidR="00600587" w:rsidRDefault="00600587" w:rsidP="00F65F1B">
      <w:pPr>
        <w:spacing w:line="240" w:lineRule="auto"/>
        <w:contextualSpacing/>
        <w:rPr>
          <w:b/>
          <w:bCs/>
          <w:u w:val="single"/>
        </w:rPr>
      </w:pPr>
    </w:p>
    <w:p w14:paraId="161EF719" w14:textId="77777777" w:rsidR="00600587" w:rsidRDefault="00600587" w:rsidP="00F65F1B">
      <w:pPr>
        <w:spacing w:line="240" w:lineRule="auto"/>
        <w:contextualSpacing/>
        <w:rPr>
          <w:b/>
          <w:bCs/>
          <w:u w:val="single"/>
        </w:rPr>
      </w:pPr>
    </w:p>
    <w:p w14:paraId="689DCB7C" w14:textId="77777777" w:rsidR="00600587" w:rsidRDefault="00600587" w:rsidP="00F65F1B">
      <w:pPr>
        <w:spacing w:line="240" w:lineRule="auto"/>
        <w:contextualSpacing/>
        <w:rPr>
          <w:b/>
          <w:bCs/>
          <w:u w:val="single"/>
        </w:rPr>
      </w:pPr>
    </w:p>
    <w:p w14:paraId="3A8E2E29" w14:textId="77777777" w:rsidR="00600587" w:rsidRDefault="00600587" w:rsidP="00F65F1B">
      <w:pPr>
        <w:spacing w:line="240" w:lineRule="auto"/>
        <w:contextualSpacing/>
        <w:rPr>
          <w:b/>
          <w:bCs/>
          <w:u w:val="single"/>
        </w:rPr>
      </w:pPr>
    </w:p>
    <w:p w14:paraId="04085CBE" w14:textId="77777777" w:rsidR="00600587" w:rsidRDefault="00600587" w:rsidP="00F65F1B">
      <w:pPr>
        <w:spacing w:line="240" w:lineRule="auto"/>
        <w:contextualSpacing/>
        <w:rPr>
          <w:b/>
          <w:bCs/>
          <w:u w:val="single"/>
        </w:rPr>
      </w:pPr>
    </w:p>
    <w:p w14:paraId="1166A92C" w14:textId="480F74A7" w:rsidR="00600587" w:rsidRDefault="00600587" w:rsidP="0060058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00587">
        <w:rPr>
          <w:rFonts w:ascii="Arial" w:hAnsi="Arial" w:cs="Arial"/>
          <w:b/>
          <w:bCs/>
          <w:sz w:val="24"/>
          <w:szCs w:val="24"/>
        </w:rPr>
        <w:lastRenderedPageBreak/>
        <w:t>MOSILC Quarterly Governing Council Meeting</w:t>
      </w:r>
    </w:p>
    <w:p w14:paraId="13FAFEAA" w14:textId="77777777" w:rsidR="00600587" w:rsidRPr="00600587" w:rsidRDefault="00600587" w:rsidP="00600587">
      <w:pPr>
        <w:spacing w:line="240" w:lineRule="auto"/>
        <w:contextualSpacing/>
        <w:jc w:val="center"/>
      </w:pPr>
    </w:p>
    <w:p w14:paraId="0FBDEF89" w14:textId="4FDAA131" w:rsidR="00F65F1B" w:rsidRPr="00F65F1B" w:rsidRDefault="00F65F1B" w:rsidP="00F65F1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F65F1B">
        <w:rPr>
          <w:b/>
          <w:bCs/>
          <w:u w:val="single"/>
        </w:rPr>
        <w:t>Agenda</w:t>
      </w:r>
    </w:p>
    <w:p w14:paraId="3AD8EE57" w14:textId="77777777" w:rsidR="00C9588A" w:rsidRDefault="00C9588A" w:rsidP="00F65F1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F3C4BE2" w14:textId="39F344CE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Call to order and Introductions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3F4CA1">
        <w:rPr>
          <w:rFonts w:ascii="Arial" w:hAnsi="Arial" w:cs="Arial"/>
          <w:sz w:val="24"/>
          <w:szCs w:val="24"/>
        </w:rPr>
        <w:t>Karen Gridley</w:t>
      </w:r>
    </w:p>
    <w:p w14:paraId="3737F37F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885132B" w14:textId="78E8D5CA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Review of </w:t>
      </w:r>
      <w:r w:rsidR="00600587">
        <w:rPr>
          <w:rFonts w:ascii="Arial" w:hAnsi="Arial" w:cs="Arial"/>
          <w:sz w:val="24"/>
          <w:szCs w:val="24"/>
        </w:rPr>
        <w:t>February 2020</w:t>
      </w:r>
      <w:r w:rsidR="00667A39">
        <w:rPr>
          <w:rFonts w:ascii="Arial" w:hAnsi="Arial" w:cs="Arial"/>
          <w:sz w:val="24"/>
          <w:szCs w:val="24"/>
        </w:rPr>
        <w:t xml:space="preserve"> </w:t>
      </w:r>
      <w:r w:rsidR="00292512">
        <w:rPr>
          <w:rFonts w:ascii="Arial" w:hAnsi="Arial" w:cs="Arial"/>
          <w:sz w:val="24"/>
          <w:szCs w:val="24"/>
        </w:rPr>
        <w:t>Council</w:t>
      </w:r>
      <w:r w:rsidRPr="00346C20">
        <w:rPr>
          <w:rFonts w:ascii="Arial" w:hAnsi="Arial" w:cs="Arial"/>
          <w:sz w:val="24"/>
          <w:szCs w:val="24"/>
        </w:rPr>
        <w:t xml:space="preserve"> Minutes</w:t>
      </w:r>
      <w:r w:rsidR="00292512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47D5">
        <w:rPr>
          <w:rFonts w:ascii="Arial" w:hAnsi="Arial" w:cs="Arial"/>
          <w:sz w:val="24"/>
          <w:szCs w:val="24"/>
        </w:rPr>
        <w:t>Donna Borgmeyer</w:t>
      </w:r>
    </w:p>
    <w:p w14:paraId="243D5621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01DED0E" w14:textId="29E9CDE4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Chair</w:t>
      </w:r>
      <w:r w:rsidR="00D3416B">
        <w:rPr>
          <w:rFonts w:ascii="Arial" w:hAnsi="Arial" w:cs="Arial"/>
          <w:sz w:val="24"/>
          <w:szCs w:val="24"/>
        </w:rPr>
        <w:t>person</w:t>
      </w:r>
      <w:r w:rsidR="00667A39">
        <w:rPr>
          <w:rFonts w:ascii="Arial" w:hAnsi="Arial" w:cs="Arial"/>
          <w:sz w:val="24"/>
          <w:szCs w:val="24"/>
        </w:rPr>
        <w:t>’s</w:t>
      </w:r>
      <w:r w:rsidRPr="00346C20">
        <w:rPr>
          <w:rFonts w:ascii="Arial" w:hAnsi="Arial" w:cs="Arial"/>
          <w:sz w:val="24"/>
          <w:szCs w:val="24"/>
        </w:rPr>
        <w:t xml:space="preserve">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C547D5">
        <w:rPr>
          <w:rFonts w:ascii="Arial" w:hAnsi="Arial" w:cs="Arial"/>
          <w:sz w:val="24"/>
          <w:szCs w:val="24"/>
        </w:rPr>
        <w:t>Karen Gridley</w:t>
      </w:r>
    </w:p>
    <w:p w14:paraId="771C0D58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0A38F251" w14:textId="09A02136" w:rsidR="00C9588A" w:rsidRPr="00346C20" w:rsidRDefault="00667A39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</w:t>
      </w:r>
      <w:r w:rsidR="00C9588A" w:rsidRPr="00346C20">
        <w:rPr>
          <w:rFonts w:ascii="Arial" w:hAnsi="Arial" w:cs="Arial"/>
          <w:sz w:val="24"/>
          <w:szCs w:val="24"/>
        </w:rPr>
        <w:t xml:space="preserve"> Report</w:t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547D5">
        <w:rPr>
          <w:rFonts w:ascii="Arial" w:hAnsi="Arial" w:cs="Arial"/>
          <w:sz w:val="24"/>
          <w:szCs w:val="24"/>
        </w:rPr>
        <w:t>Robert Honan</w:t>
      </w:r>
    </w:p>
    <w:p w14:paraId="45B4BEF4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420E72F4" w14:textId="3FFF3E01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Executive Director</w:t>
      </w:r>
      <w:r w:rsidR="00667A39">
        <w:rPr>
          <w:rFonts w:ascii="Arial" w:hAnsi="Arial" w:cs="Arial"/>
          <w:sz w:val="24"/>
          <w:szCs w:val="24"/>
        </w:rPr>
        <w:t>’s</w:t>
      </w:r>
      <w:r w:rsidRPr="00346C20">
        <w:rPr>
          <w:rFonts w:ascii="Arial" w:hAnsi="Arial" w:cs="Arial"/>
          <w:sz w:val="24"/>
          <w:szCs w:val="24"/>
        </w:rPr>
        <w:t xml:space="preserve">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Adonis Brown</w:t>
      </w:r>
    </w:p>
    <w:p w14:paraId="35F1FA70" w14:textId="2D956C83" w:rsidR="009A3248" w:rsidRDefault="009A3248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870B076" w14:textId="108A5BD7" w:rsidR="00F928D0" w:rsidRDefault="00F928D0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Presentation: Emergency Preparedness &amp; COVID-19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Dante Gliniecki</w:t>
      </w:r>
      <w:r w:rsidR="009C4CAA">
        <w:rPr>
          <w:rFonts w:ascii="Arial" w:hAnsi="Arial" w:cs="Arial"/>
          <w:sz w:val="24"/>
          <w:szCs w:val="24"/>
        </w:rPr>
        <w:t xml:space="preserve"> </w:t>
      </w:r>
    </w:p>
    <w:p w14:paraId="26F211D0" w14:textId="2FA20FB6" w:rsidR="009C4CAA" w:rsidRDefault="009C4CA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74186F7" w14:textId="7E4BF723" w:rsidR="009C4CAA" w:rsidRDefault="009C4CA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FFY2021-2023 SPIL (Vote???)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 Honan</w:t>
      </w:r>
    </w:p>
    <w:p w14:paraId="031DE98D" w14:textId="77777777" w:rsidR="00F928D0" w:rsidRDefault="00F928D0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60E52D7" w14:textId="153539AA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DSE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D3416B">
        <w:rPr>
          <w:rFonts w:ascii="Arial" w:hAnsi="Arial" w:cs="Arial"/>
          <w:sz w:val="24"/>
          <w:szCs w:val="24"/>
        </w:rPr>
        <w:t>Elizabeth Smith</w:t>
      </w:r>
    </w:p>
    <w:p w14:paraId="4E8CDCB1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0CFB634C" w14:textId="2BF0D85A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RSB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0A58C4">
        <w:rPr>
          <w:rFonts w:ascii="Arial" w:hAnsi="Arial" w:cs="Arial"/>
          <w:sz w:val="24"/>
          <w:szCs w:val="24"/>
        </w:rPr>
        <w:t>Kathryn Cawdron</w:t>
      </w:r>
    </w:p>
    <w:p w14:paraId="51A8AE17" w14:textId="4F2B8770" w:rsidR="004C4DB5" w:rsidRDefault="004C4DB5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3F7C0C8" w14:textId="62ABA47A" w:rsidR="004C4DB5" w:rsidRPr="00346C20" w:rsidRDefault="004C4DB5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RSB Advisory Council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Donna Borgmeyer</w:t>
      </w:r>
    </w:p>
    <w:p w14:paraId="231D0ACA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6BF52CD" w14:textId="6059B9FE" w:rsidR="00016E47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DHSS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4C5F2F">
        <w:rPr>
          <w:rFonts w:ascii="Arial" w:hAnsi="Arial" w:cs="Arial"/>
          <w:sz w:val="24"/>
          <w:szCs w:val="24"/>
        </w:rPr>
        <w:t>Venice Wood</w:t>
      </w:r>
    </w:p>
    <w:p w14:paraId="6D4135E3" w14:textId="79BD45E4" w:rsidR="00D34582" w:rsidRDefault="00D34582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D2F228D" w14:textId="6D9D7E6A" w:rsidR="00D34582" w:rsidRPr="00346C20" w:rsidRDefault="00D34582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DMH/DD (Business Acumen)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Wendy Witcig</w:t>
      </w:r>
    </w:p>
    <w:p w14:paraId="35D2A46D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CF966AB" w14:textId="488B6AF2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SRC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600587">
        <w:rPr>
          <w:rFonts w:ascii="Arial" w:hAnsi="Arial" w:cs="Arial"/>
          <w:sz w:val="24"/>
          <w:szCs w:val="24"/>
        </w:rPr>
        <w:t>TBA</w:t>
      </w:r>
      <w:r w:rsidRPr="00346C20">
        <w:rPr>
          <w:rFonts w:ascii="Arial" w:hAnsi="Arial" w:cs="Arial"/>
          <w:sz w:val="24"/>
          <w:szCs w:val="24"/>
        </w:rPr>
        <w:tab/>
      </w:r>
    </w:p>
    <w:p w14:paraId="66E49106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99C8A63" w14:textId="5E35D314" w:rsidR="00C9588A" w:rsidRDefault="00C9588A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GCD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466133">
        <w:rPr>
          <w:rFonts w:ascii="Arial" w:hAnsi="Arial" w:cs="Arial"/>
          <w:sz w:val="24"/>
          <w:szCs w:val="24"/>
        </w:rPr>
        <w:t>Yvonne Wright</w:t>
      </w:r>
    </w:p>
    <w:p w14:paraId="6D58DE0B" w14:textId="725C28C1" w:rsidR="00441507" w:rsidRPr="00441507" w:rsidRDefault="00EC4AE1" w:rsidP="000A58C4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Claudia Browner</w:t>
      </w:r>
    </w:p>
    <w:p w14:paraId="361BCEB8" w14:textId="63D63A24" w:rsidR="004C5F2F" w:rsidRDefault="004C5F2F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4E198363" w14:textId="72E5708C" w:rsidR="0031721D" w:rsidRDefault="004C5F2F" w:rsidP="000A58C4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 Council</w:t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  <w:t>Vicky Davidson</w:t>
      </w:r>
    </w:p>
    <w:p w14:paraId="3D144836" w14:textId="4E231CF1" w:rsidR="00A92C38" w:rsidRDefault="00A92C38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341A1920" w14:textId="3A346B5E" w:rsidR="00A92C38" w:rsidRDefault="00A92C38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 APSE</w:t>
      </w:r>
      <w:r w:rsidR="0045736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92C38">
        <w:rPr>
          <w:rFonts w:ascii="Arial" w:hAnsi="Arial" w:cs="Arial"/>
          <w:sz w:val="24"/>
          <w:szCs w:val="24"/>
        </w:rPr>
        <w:t>'Chaz' Nickolaus</w:t>
      </w:r>
    </w:p>
    <w:p w14:paraId="25A71C24" w14:textId="16EF58A4" w:rsidR="00A92C38" w:rsidRDefault="00A92C38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7C3EBA5E" w14:textId="3B3B1826" w:rsidR="000A58C4" w:rsidRDefault="00A92C38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MOCIL</w:t>
      </w:r>
      <w:r w:rsidR="00925B61">
        <w:rPr>
          <w:rFonts w:ascii="Arial" w:hAnsi="Arial" w:cs="Arial"/>
          <w:sz w:val="24"/>
          <w:szCs w:val="24"/>
        </w:rPr>
        <w:tab/>
      </w:r>
      <w:r w:rsidR="00925B61">
        <w:rPr>
          <w:rFonts w:ascii="Arial" w:hAnsi="Arial" w:cs="Arial"/>
          <w:sz w:val="24"/>
          <w:szCs w:val="24"/>
        </w:rPr>
        <w:tab/>
      </w:r>
      <w:r w:rsidR="00925B61">
        <w:rPr>
          <w:rFonts w:ascii="Arial" w:hAnsi="Arial" w:cs="Arial"/>
          <w:sz w:val="24"/>
          <w:szCs w:val="24"/>
        </w:rPr>
        <w:tab/>
      </w:r>
      <w:r w:rsidR="00925B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4DB5">
        <w:rPr>
          <w:rFonts w:ascii="Arial" w:hAnsi="Arial" w:cs="Arial"/>
          <w:sz w:val="24"/>
          <w:szCs w:val="24"/>
        </w:rPr>
        <w:t>Patrick Chambers</w:t>
      </w:r>
      <w:r>
        <w:rPr>
          <w:rFonts w:ascii="Arial" w:hAnsi="Arial" w:cs="Arial"/>
          <w:sz w:val="24"/>
          <w:szCs w:val="24"/>
        </w:rPr>
        <w:tab/>
      </w:r>
    </w:p>
    <w:p w14:paraId="1A51A742" w14:textId="77777777" w:rsidR="000A58C4" w:rsidRDefault="000A58C4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6D62F11A" w14:textId="77777777" w:rsidR="00EC0132" w:rsidRDefault="000A58C4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 Housing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E. Wayne Crawford</w:t>
      </w:r>
    </w:p>
    <w:p w14:paraId="2BEDD9AE" w14:textId="77777777" w:rsidR="00EC0132" w:rsidRDefault="00EC0132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77284199" w14:textId="5860D1FE" w:rsidR="00A92C38" w:rsidRDefault="00EC0132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Money Follows the Person (MFP)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Shawn Brice</w:t>
      </w:r>
      <w:r w:rsidR="00A92C38">
        <w:rPr>
          <w:rFonts w:ascii="Arial" w:hAnsi="Arial" w:cs="Arial"/>
          <w:sz w:val="24"/>
          <w:szCs w:val="24"/>
        </w:rPr>
        <w:tab/>
      </w:r>
    </w:p>
    <w:p w14:paraId="3E3901F5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2C0CFA48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Committee Reports</w:t>
      </w:r>
    </w:p>
    <w:p w14:paraId="08EA73AD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5646D52" w14:textId="618D4B90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Executive 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A3691D">
        <w:rPr>
          <w:rFonts w:ascii="Arial" w:hAnsi="Arial" w:cs="Arial"/>
          <w:sz w:val="24"/>
          <w:szCs w:val="24"/>
        </w:rPr>
        <w:t>Karen Gridley</w:t>
      </w:r>
    </w:p>
    <w:p w14:paraId="171E2872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B025BFA" w14:textId="0211517F" w:rsidR="00C9588A" w:rsidRDefault="00E90CD4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Advocacy/</w:t>
      </w:r>
      <w:r w:rsidR="00C9588A" w:rsidRPr="00346C20">
        <w:rPr>
          <w:rFonts w:ascii="Arial" w:hAnsi="Arial" w:cs="Arial"/>
          <w:sz w:val="24"/>
          <w:szCs w:val="24"/>
        </w:rPr>
        <w:t>Legislative</w:t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BE72CD">
        <w:rPr>
          <w:rFonts w:ascii="Arial" w:hAnsi="Arial" w:cs="Arial"/>
          <w:sz w:val="24"/>
          <w:szCs w:val="24"/>
        </w:rPr>
        <w:t>Jennifer Gundy</w:t>
      </w:r>
    </w:p>
    <w:p w14:paraId="7C7AF41B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2951FAD" w14:textId="596DA0F7" w:rsidR="00FC35B7" w:rsidRDefault="00C9588A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lastRenderedPageBreak/>
        <w:t>Housing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FC35B7">
        <w:rPr>
          <w:rFonts w:ascii="Arial" w:hAnsi="Arial" w:cs="Arial"/>
          <w:sz w:val="24"/>
          <w:szCs w:val="24"/>
        </w:rPr>
        <w:t>Melinda Cardone</w:t>
      </w:r>
      <w:r w:rsidR="00AF6E18">
        <w:rPr>
          <w:rFonts w:ascii="Arial" w:hAnsi="Arial" w:cs="Arial"/>
          <w:sz w:val="24"/>
          <w:szCs w:val="24"/>
        </w:rPr>
        <w:t xml:space="preserve"> /</w:t>
      </w:r>
    </w:p>
    <w:p w14:paraId="576B8E7F" w14:textId="67B90DB8" w:rsidR="00DA474A" w:rsidRPr="00346C20" w:rsidRDefault="00DA474A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Travis Rash</w:t>
      </w:r>
    </w:p>
    <w:p w14:paraId="05E25E5B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1BF04365" w14:textId="42B63B41" w:rsidR="00FC35B7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SPIL </w:t>
      </w:r>
      <w:r w:rsidR="00FC35B7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>Consumer Satisfaction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FC35B7">
        <w:rPr>
          <w:rFonts w:ascii="Arial" w:hAnsi="Arial" w:cs="Arial"/>
          <w:sz w:val="24"/>
          <w:szCs w:val="24"/>
        </w:rPr>
        <w:tab/>
      </w:r>
      <w:r w:rsidR="00FC35B7">
        <w:rPr>
          <w:rFonts w:ascii="Arial" w:hAnsi="Arial" w:cs="Arial"/>
          <w:sz w:val="24"/>
          <w:szCs w:val="24"/>
        </w:rPr>
        <w:tab/>
      </w:r>
      <w:r w:rsidR="00BE72CD">
        <w:rPr>
          <w:rFonts w:ascii="Arial" w:hAnsi="Arial" w:cs="Arial"/>
          <w:sz w:val="24"/>
          <w:szCs w:val="24"/>
        </w:rPr>
        <w:t>Robert Honan</w:t>
      </w:r>
    </w:p>
    <w:p w14:paraId="3DB4F8A3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487BD0FE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73AAD01" w14:textId="77777777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Old Business</w:t>
      </w:r>
      <w:r w:rsidRPr="00346C20">
        <w:rPr>
          <w:rFonts w:ascii="Arial" w:hAnsi="Arial" w:cs="Arial"/>
          <w:sz w:val="24"/>
          <w:szCs w:val="24"/>
        </w:rPr>
        <w:t xml:space="preserve">: </w:t>
      </w:r>
    </w:p>
    <w:p w14:paraId="7CF825B8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15F7BB98" w14:textId="757B3544" w:rsidR="00A64CA6" w:rsidRPr="00806F88" w:rsidRDefault="00C9588A" w:rsidP="00763870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New Business</w:t>
      </w:r>
      <w:r w:rsidR="00B86E4A">
        <w:rPr>
          <w:rFonts w:ascii="Arial" w:hAnsi="Arial" w:cs="Arial"/>
          <w:b/>
          <w:sz w:val="24"/>
          <w:szCs w:val="24"/>
        </w:rPr>
        <w:t xml:space="preserve"> </w:t>
      </w:r>
    </w:p>
    <w:p w14:paraId="06CFE74B" w14:textId="43E56BC7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3648117" w14:textId="36EF7DD8" w:rsidR="00AB000F" w:rsidRDefault="00C65ED5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upcoming</w:t>
      </w:r>
      <w:r w:rsidR="00AB000F">
        <w:rPr>
          <w:rFonts w:ascii="Arial" w:hAnsi="Arial" w:cs="Arial"/>
          <w:sz w:val="24"/>
          <w:szCs w:val="24"/>
        </w:rPr>
        <w:t xml:space="preserve"> Governing Council Meeting</w:t>
      </w:r>
      <w:r>
        <w:rPr>
          <w:rFonts w:ascii="Arial" w:hAnsi="Arial" w:cs="Arial"/>
          <w:sz w:val="24"/>
          <w:szCs w:val="24"/>
        </w:rPr>
        <w:t>s</w:t>
      </w:r>
      <w:r w:rsidR="00AB0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scheduled for</w:t>
      </w:r>
      <w:r w:rsidR="00AB000F">
        <w:rPr>
          <w:rFonts w:ascii="Arial" w:hAnsi="Arial" w:cs="Arial"/>
          <w:sz w:val="24"/>
          <w:szCs w:val="24"/>
        </w:rPr>
        <w:t xml:space="preserve"> Friday, </w:t>
      </w:r>
      <w:r w:rsidR="00600587">
        <w:rPr>
          <w:rFonts w:ascii="Arial" w:hAnsi="Arial" w:cs="Arial"/>
          <w:sz w:val="24"/>
          <w:szCs w:val="24"/>
        </w:rPr>
        <w:t xml:space="preserve">August </w:t>
      </w:r>
      <w:r>
        <w:rPr>
          <w:rFonts w:ascii="Arial" w:hAnsi="Arial" w:cs="Arial"/>
          <w:sz w:val="24"/>
          <w:szCs w:val="24"/>
        </w:rPr>
        <w:t>14</w:t>
      </w:r>
      <w:r w:rsidR="00AB000F">
        <w:rPr>
          <w:rFonts w:ascii="Arial" w:hAnsi="Arial" w:cs="Arial"/>
          <w:sz w:val="24"/>
          <w:szCs w:val="24"/>
        </w:rPr>
        <w:t xml:space="preserve">, 2020 </w:t>
      </w:r>
      <w:r>
        <w:rPr>
          <w:rFonts w:ascii="Arial" w:hAnsi="Arial" w:cs="Arial"/>
          <w:sz w:val="24"/>
          <w:szCs w:val="24"/>
        </w:rPr>
        <w:t>and Friday, November 6, 2020 via Zoom.us due to the Coronavirus “COVID-19” Pandemic.</w:t>
      </w:r>
    </w:p>
    <w:p w14:paraId="3217535A" w14:textId="77777777" w:rsidR="00AB000F" w:rsidRPr="00346C20" w:rsidRDefault="00AB000F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146FF98B" w14:textId="77777777" w:rsidR="00D3416B" w:rsidRDefault="00C9588A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Adjournment</w:t>
      </w:r>
      <w:r w:rsidR="00D3416B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</w:t>
      </w:r>
    </w:p>
    <w:p w14:paraId="0FA9D687" w14:textId="09312719" w:rsidR="00441507" w:rsidRDefault="00441507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DB59A7C" w14:textId="7AF46DEC" w:rsidR="00A00FB3" w:rsidRDefault="00A00FB3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E29DFA3" w14:textId="28DC8C84" w:rsidR="00A00FB3" w:rsidRDefault="00A00FB3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00776E6" w14:textId="29693251" w:rsidR="0021676E" w:rsidRDefault="0021676E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3BC2252" w14:textId="77777777" w:rsidR="0021676E" w:rsidRPr="00A3691D" w:rsidRDefault="0021676E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sectPr w:rsidR="0021676E" w:rsidRPr="00A3691D" w:rsidSect="00075CDE">
      <w:pgSz w:w="12240" w:h="15840"/>
      <w:pgMar w:top="72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4B47"/>
    <w:multiLevelType w:val="hybridMultilevel"/>
    <w:tmpl w:val="29E6B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150937"/>
    <w:multiLevelType w:val="hybridMultilevel"/>
    <w:tmpl w:val="453A3DEA"/>
    <w:lvl w:ilvl="0" w:tplc="8F70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B611EA"/>
    <w:multiLevelType w:val="hybridMultilevel"/>
    <w:tmpl w:val="C868D268"/>
    <w:lvl w:ilvl="0" w:tplc="3BC8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05C0F"/>
    <w:multiLevelType w:val="hybridMultilevel"/>
    <w:tmpl w:val="0278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B0CBC"/>
    <w:multiLevelType w:val="hybridMultilevel"/>
    <w:tmpl w:val="0836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F6FAA"/>
    <w:multiLevelType w:val="hybridMultilevel"/>
    <w:tmpl w:val="0B4CC336"/>
    <w:lvl w:ilvl="0" w:tplc="5DB43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77"/>
    <w:rsid w:val="00016E47"/>
    <w:rsid w:val="00075CDE"/>
    <w:rsid w:val="000A58C4"/>
    <w:rsid w:val="00105B25"/>
    <w:rsid w:val="00140A2C"/>
    <w:rsid w:val="00157C01"/>
    <w:rsid w:val="0020551A"/>
    <w:rsid w:val="0021676E"/>
    <w:rsid w:val="00292512"/>
    <w:rsid w:val="002A380A"/>
    <w:rsid w:val="002B57E1"/>
    <w:rsid w:val="0031721D"/>
    <w:rsid w:val="00326F2A"/>
    <w:rsid w:val="0039622B"/>
    <w:rsid w:val="003A5609"/>
    <w:rsid w:val="003F4CA1"/>
    <w:rsid w:val="003F6DF2"/>
    <w:rsid w:val="004340E5"/>
    <w:rsid w:val="00441507"/>
    <w:rsid w:val="0045736F"/>
    <w:rsid w:val="00484477"/>
    <w:rsid w:val="004C4DB5"/>
    <w:rsid w:val="004C5F2F"/>
    <w:rsid w:val="00580C63"/>
    <w:rsid w:val="00600587"/>
    <w:rsid w:val="00665039"/>
    <w:rsid w:val="00667A39"/>
    <w:rsid w:val="006B5A61"/>
    <w:rsid w:val="006F5405"/>
    <w:rsid w:val="00705877"/>
    <w:rsid w:val="00747A4E"/>
    <w:rsid w:val="00763870"/>
    <w:rsid w:val="007B74D8"/>
    <w:rsid w:val="007D7DBB"/>
    <w:rsid w:val="00806F88"/>
    <w:rsid w:val="008230A3"/>
    <w:rsid w:val="00830165"/>
    <w:rsid w:val="00881224"/>
    <w:rsid w:val="00887DF3"/>
    <w:rsid w:val="008B14E4"/>
    <w:rsid w:val="009060EB"/>
    <w:rsid w:val="00925B61"/>
    <w:rsid w:val="009A3248"/>
    <w:rsid w:val="009C4CAA"/>
    <w:rsid w:val="009C5943"/>
    <w:rsid w:val="00A00FB3"/>
    <w:rsid w:val="00A3691D"/>
    <w:rsid w:val="00A61DD6"/>
    <w:rsid w:val="00A64CA6"/>
    <w:rsid w:val="00A92C38"/>
    <w:rsid w:val="00AB000F"/>
    <w:rsid w:val="00AC0E6B"/>
    <w:rsid w:val="00AE7E09"/>
    <w:rsid w:val="00AF6E18"/>
    <w:rsid w:val="00B008E2"/>
    <w:rsid w:val="00B86E4A"/>
    <w:rsid w:val="00BE72CD"/>
    <w:rsid w:val="00C16126"/>
    <w:rsid w:val="00C547D5"/>
    <w:rsid w:val="00C5675B"/>
    <w:rsid w:val="00C65ED5"/>
    <w:rsid w:val="00C9588A"/>
    <w:rsid w:val="00CA5C34"/>
    <w:rsid w:val="00CA7A98"/>
    <w:rsid w:val="00D27A67"/>
    <w:rsid w:val="00D3416B"/>
    <w:rsid w:val="00D34582"/>
    <w:rsid w:val="00DA474A"/>
    <w:rsid w:val="00DB36A5"/>
    <w:rsid w:val="00DB4F73"/>
    <w:rsid w:val="00E144DD"/>
    <w:rsid w:val="00E90CD4"/>
    <w:rsid w:val="00E933B9"/>
    <w:rsid w:val="00EC0132"/>
    <w:rsid w:val="00EC4AE1"/>
    <w:rsid w:val="00EF471A"/>
    <w:rsid w:val="00F41CD5"/>
    <w:rsid w:val="00F61CA5"/>
    <w:rsid w:val="00F65F1B"/>
    <w:rsid w:val="00F928D0"/>
    <w:rsid w:val="00FC0288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5E9E"/>
  <w15:chartTrackingRefBased/>
  <w15:docId w15:val="{81A30BFA-A779-4CAC-951E-4619B95E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7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rsid w:val="004340E5"/>
  </w:style>
  <w:style w:type="character" w:customStyle="1" w:styleId="adr15">
    <w:name w:val="adr15"/>
    <w:rsid w:val="004340E5"/>
    <w:rPr>
      <w:vanish w:val="0"/>
      <w:webHidden w:val="0"/>
      <w:specVanish w:val="0"/>
    </w:rPr>
  </w:style>
  <w:style w:type="character" w:customStyle="1" w:styleId="locality">
    <w:name w:val="locality"/>
    <w:rsid w:val="004340E5"/>
  </w:style>
  <w:style w:type="character" w:customStyle="1" w:styleId="region">
    <w:name w:val="region"/>
    <w:rsid w:val="004340E5"/>
  </w:style>
  <w:style w:type="character" w:customStyle="1" w:styleId="postal-code">
    <w:name w:val="postal-code"/>
    <w:rsid w:val="004340E5"/>
  </w:style>
  <w:style w:type="character" w:styleId="Hyperlink">
    <w:name w:val="Hyperlink"/>
    <w:rsid w:val="00075C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E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skype/97242316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u/aryh0HKX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242316009?pwd=Vkc0VDRhOE9tUTRPWnp4WG80VkY2dz0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Adonis T. Brown, MBA/OLD/HCA</dc:creator>
  <cp:keywords/>
  <dc:description/>
  <cp:lastModifiedBy>Adonis T. Brown</cp:lastModifiedBy>
  <cp:revision>2</cp:revision>
  <dcterms:created xsi:type="dcterms:W3CDTF">2020-05-09T16:16:00Z</dcterms:created>
  <dcterms:modified xsi:type="dcterms:W3CDTF">2020-05-09T16:16:00Z</dcterms:modified>
</cp:coreProperties>
</file>